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CD" w:rsidRPr="00CA15CD" w:rsidRDefault="00CA15CD" w:rsidP="00CA15CD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CA15C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СОВЕТ ДЕПУТАТОВГОРОДА РЕУТОВ</w:t>
      </w:r>
    </w:p>
    <w:p w:rsidR="00CA15CD" w:rsidRPr="00CA15CD" w:rsidRDefault="00CA15CD" w:rsidP="00CA15CD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A15CD" w:rsidRPr="00CA15CD" w:rsidRDefault="00CA15CD" w:rsidP="00CA15CD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A15C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 Е Ш Е Н И Е</w:t>
      </w:r>
    </w:p>
    <w:p w:rsidR="00CA15CD" w:rsidRPr="00DC150C" w:rsidRDefault="00CA15CD" w:rsidP="00CA15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15CD" w:rsidRPr="00DC150C" w:rsidRDefault="00CA15CD" w:rsidP="00CA15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15CD" w:rsidRPr="00CA15CD" w:rsidRDefault="00CA15CD" w:rsidP="00CA15C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15CD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9 апреля 2014 года</w:t>
      </w:r>
      <w:r w:rsidRPr="00CA15CD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520/95</w:t>
      </w:r>
    </w:p>
    <w:p w:rsidR="00961017" w:rsidRDefault="00961017"/>
    <w:p w:rsidR="00CA15CD" w:rsidRDefault="00CA15CD"/>
    <w:p w:rsidR="00961017" w:rsidRPr="00DC150C" w:rsidRDefault="00961017" w:rsidP="0096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 города Реутов </w:t>
      </w:r>
    </w:p>
    <w:p w:rsidR="00961017" w:rsidRPr="00DC150C" w:rsidRDefault="00961017" w:rsidP="0096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27 ноября 2013 года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№ 452/83 «О бюджете города Реутов на 2014 год </w:t>
      </w:r>
    </w:p>
    <w:p w:rsidR="00961017" w:rsidRPr="00DC150C" w:rsidRDefault="00961017" w:rsidP="0096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нных </w:t>
      </w:r>
    </w:p>
    <w:p w:rsidR="00961017" w:rsidRDefault="00961017" w:rsidP="0096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Решениями Совета депутатов города Реутов от 18.12.2013 № 470/85, от 30.12.2013 </w:t>
      </w:r>
    </w:p>
    <w:p w:rsidR="00961017" w:rsidRPr="00DC150C" w:rsidRDefault="00961017" w:rsidP="0096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 480/86, от 29.01.2014 № 496/88, от 26.02.2014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504/91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 26.03.2014 №510/93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961017" w:rsidRPr="00DC150C" w:rsidRDefault="00961017" w:rsidP="0096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017" w:rsidRPr="00DC150C" w:rsidRDefault="00961017" w:rsidP="0096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017" w:rsidRPr="00DC150C" w:rsidRDefault="00961017" w:rsidP="0096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         Совет депутатов города Реутов решил:</w:t>
      </w:r>
    </w:p>
    <w:p w:rsidR="00961017" w:rsidRPr="00DC150C" w:rsidRDefault="00961017" w:rsidP="0096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017" w:rsidRDefault="00961017" w:rsidP="00961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Внести в Решение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Совета депутатов города Реутов от 27 ноября 2013 года                           № 452/83 «О бюджете города Реутов на 2014 год 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нных Решениями Совета депутатов города Реутов от 18.12.2013 № 470/85, от 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.12.2013 № 480/86, от 29.01.2014 № 496/88, от 26.02.2014      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504/91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92F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26.03.2014 №510/93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 следующие изменения:</w:t>
      </w:r>
    </w:p>
    <w:p w:rsidR="00961017" w:rsidRPr="00292F0A" w:rsidRDefault="00961017" w:rsidP="00961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«2 151 972,9» заменить числом                    «2 217 782,3»</w:t>
      </w:r>
      <w:r w:rsidRPr="00292F0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1017" w:rsidRDefault="00961017" w:rsidP="009610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в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подпункте «б» пункта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1 статьи 1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 «2 262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102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«2 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912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1017" w:rsidRPr="00DC150C" w:rsidRDefault="00961017" w:rsidP="009610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в пункте 1 статьи 10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«7 000,0»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«8 500,0»;</w:t>
      </w:r>
    </w:p>
    <w:p w:rsidR="00961017" w:rsidRPr="00DC150C" w:rsidRDefault="00961017" w:rsidP="009610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в абзаце первом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2 статьи 10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«6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600</w:t>
      </w:r>
      <w:r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«7 780,0»;</w:t>
      </w:r>
    </w:p>
    <w:p w:rsidR="00961017" w:rsidRDefault="00961017" w:rsidP="009610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 в абзаце втором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2 статьи 10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«400,0»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«720,0»;</w:t>
      </w:r>
    </w:p>
    <w:p w:rsidR="00961017" w:rsidRDefault="00961017" w:rsidP="009610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6) в абзаце 9 статьи 14 число «378 099,0» заменить числом «387 734,0»;</w:t>
      </w:r>
    </w:p>
    <w:p w:rsidR="00961017" w:rsidRDefault="00961017" w:rsidP="009610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7) в абзаце 10 статьи 14 число «268 451,0» заменить числом «275 460,0»;</w:t>
      </w:r>
    </w:p>
    <w:p w:rsidR="00961017" w:rsidRDefault="00961017" w:rsidP="009610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8) в абзаце 12 статьи 14 число «76 133,0» заменить числом «78 985,0»;</w:t>
      </w:r>
    </w:p>
    <w:p w:rsidR="00961017" w:rsidRDefault="00961017" w:rsidP="0096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9) в абзаце 13 статьи 14 число «3 788,0» заменить числом «3 886,0»; </w:t>
      </w:r>
    </w:p>
    <w:p w:rsidR="00961017" w:rsidRDefault="00961017" w:rsidP="0096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10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в пункте 1 статьи 24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«67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868</w:t>
      </w:r>
      <w:r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числом «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124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868</w:t>
      </w:r>
      <w:r>
        <w:rPr>
          <w:rFonts w:ascii="Times New Roman" w:hAnsi="Times New Roman" w:cs="Times New Roman"/>
          <w:sz w:val="24"/>
          <w:szCs w:val="24"/>
          <w:lang w:eastAsia="ru-RU"/>
        </w:rPr>
        <w:t>,0»;</w:t>
      </w:r>
    </w:p>
    <w:p w:rsidR="00961017" w:rsidRDefault="00961017" w:rsidP="0096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11)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в пункте 2 статьи 24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«67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868</w:t>
      </w:r>
      <w:r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числом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«124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868</w:t>
      </w:r>
      <w:r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961017" w:rsidRPr="00DC150C" w:rsidRDefault="00961017" w:rsidP="00961017">
      <w:pPr>
        <w:pStyle w:val="a3"/>
      </w:pPr>
      <w:r w:rsidRPr="00A460F1">
        <w:t xml:space="preserve">          </w:t>
      </w:r>
      <w:r>
        <w:t xml:space="preserve"> 12</w:t>
      </w:r>
      <w:r w:rsidRPr="00A460F1">
        <w:t xml:space="preserve">) приложение № 1 «Поступления доходов в бюджет города Реутов на 2014 год» изложить в редакции согласно приложению № 1 к настоящему Решению; </w:t>
      </w:r>
    </w:p>
    <w:p w:rsidR="00961017" w:rsidRDefault="00961017" w:rsidP="00961017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13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4 «Расходы бюджета города Реутов на 2014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961017" w:rsidRDefault="00961017" w:rsidP="009610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 приложение № 6 «Ведомственная структура расходов бюджета города Реутов на 2014 год» изложить в редакции согласно приложению № 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961017" w:rsidRPr="00DC150C" w:rsidRDefault="00961017" w:rsidP="009610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8 «Расходы бюджета города Реутов на 2014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961017" w:rsidRPr="00DC150C" w:rsidRDefault="00961017" w:rsidP="009610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16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13 «Источники внутреннего финансирования дефицита бюджета города Реутов на 2014 год»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961017" w:rsidRPr="00DC150C" w:rsidRDefault="00961017" w:rsidP="0096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017" w:rsidRPr="00DC150C" w:rsidRDefault="00961017" w:rsidP="009610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«Реут» и на  городском сайте.</w:t>
      </w:r>
    </w:p>
    <w:p w:rsidR="00961017" w:rsidRPr="00DC150C" w:rsidRDefault="00961017" w:rsidP="009610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017" w:rsidRDefault="00961017" w:rsidP="009610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017" w:rsidRDefault="00961017" w:rsidP="009610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017" w:rsidRPr="00DC150C" w:rsidRDefault="00961017" w:rsidP="009610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017" w:rsidRDefault="00961017" w:rsidP="0096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017" w:rsidRDefault="00961017" w:rsidP="0096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017" w:rsidRDefault="00961017" w:rsidP="0096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017" w:rsidRDefault="00961017" w:rsidP="0096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017" w:rsidRDefault="00961017" w:rsidP="0096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017" w:rsidRPr="00DC150C" w:rsidRDefault="00961017" w:rsidP="0096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017" w:rsidRPr="00DC150C" w:rsidRDefault="00961017" w:rsidP="0096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 Реутов                                                                 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А.Н. Ходырев      </w:t>
      </w:r>
    </w:p>
    <w:p w:rsidR="00961017" w:rsidRDefault="00961017" w:rsidP="0096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017" w:rsidRDefault="00961017" w:rsidP="0096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017" w:rsidRDefault="00961017" w:rsidP="0096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017" w:rsidRDefault="00961017" w:rsidP="0096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017" w:rsidRDefault="00961017" w:rsidP="0096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017" w:rsidRPr="00D41F0F" w:rsidRDefault="00961017" w:rsidP="0096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sectPr w:rsidR="00961017" w:rsidRPr="00D41F0F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C"/>
    <w:rsid w:val="00012D89"/>
    <w:rsid w:val="000609BD"/>
    <w:rsid w:val="000A6A0F"/>
    <w:rsid w:val="00117D83"/>
    <w:rsid w:val="00123953"/>
    <w:rsid w:val="00146EC7"/>
    <w:rsid w:val="00183636"/>
    <w:rsid w:val="001A750A"/>
    <w:rsid w:val="00225843"/>
    <w:rsid w:val="00234B60"/>
    <w:rsid w:val="00237370"/>
    <w:rsid w:val="00252734"/>
    <w:rsid w:val="00292F0A"/>
    <w:rsid w:val="00294DB6"/>
    <w:rsid w:val="002A560C"/>
    <w:rsid w:val="002B7593"/>
    <w:rsid w:val="003D18AE"/>
    <w:rsid w:val="003D4072"/>
    <w:rsid w:val="00513063"/>
    <w:rsid w:val="00515708"/>
    <w:rsid w:val="005C26CB"/>
    <w:rsid w:val="005F2803"/>
    <w:rsid w:val="006570FC"/>
    <w:rsid w:val="006F06E0"/>
    <w:rsid w:val="007378B4"/>
    <w:rsid w:val="0091338B"/>
    <w:rsid w:val="00931B8D"/>
    <w:rsid w:val="009571BA"/>
    <w:rsid w:val="00961017"/>
    <w:rsid w:val="00961A39"/>
    <w:rsid w:val="00974D7B"/>
    <w:rsid w:val="0098411F"/>
    <w:rsid w:val="009856AB"/>
    <w:rsid w:val="00A07997"/>
    <w:rsid w:val="00A12899"/>
    <w:rsid w:val="00A460F1"/>
    <w:rsid w:val="00A46C5D"/>
    <w:rsid w:val="00A565B6"/>
    <w:rsid w:val="00B32A43"/>
    <w:rsid w:val="00B94D19"/>
    <w:rsid w:val="00BD6885"/>
    <w:rsid w:val="00BF460C"/>
    <w:rsid w:val="00C40D6A"/>
    <w:rsid w:val="00CA15CD"/>
    <w:rsid w:val="00CF659E"/>
    <w:rsid w:val="00D41F0F"/>
    <w:rsid w:val="00DC150C"/>
    <w:rsid w:val="00DD1AE4"/>
    <w:rsid w:val="00E65487"/>
    <w:rsid w:val="00E811F9"/>
    <w:rsid w:val="00E92C3E"/>
    <w:rsid w:val="00ED28ED"/>
    <w:rsid w:val="00ED3EF6"/>
    <w:rsid w:val="00F034BE"/>
    <w:rsid w:val="00FC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BF460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BF46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Климанова О.А</dc:creator>
  <cp:lastModifiedBy>Шевченко Е.С.</cp:lastModifiedBy>
  <cp:revision>6</cp:revision>
  <cp:lastPrinted>2014-04-08T07:18:00Z</cp:lastPrinted>
  <dcterms:created xsi:type="dcterms:W3CDTF">2014-04-10T08:52:00Z</dcterms:created>
  <dcterms:modified xsi:type="dcterms:W3CDTF">2014-04-25T09:15:00Z</dcterms:modified>
</cp:coreProperties>
</file>